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7C" w:rsidRDefault="0071527C">
      <w:r w:rsidRPr="0071527C">
        <w:drawing>
          <wp:inline distT="0" distB="0" distL="0" distR="0">
            <wp:extent cx="5940425" cy="856043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7C" w:rsidRDefault="0071527C">
      <w:r w:rsidRPr="0071527C">
        <w:lastRenderedPageBreak/>
        <w:drawing>
          <wp:inline distT="0" distB="0" distL="0" distR="0">
            <wp:extent cx="5940425" cy="8870315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DF" w:rsidRDefault="00043EDF">
      <w:r w:rsidRPr="00043EDF">
        <w:rPr>
          <w:noProof/>
          <w:lang w:eastAsia="ru-RU"/>
        </w:rPr>
        <w:lastRenderedPageBreak/>
        <w:drawing>
          <wp:inline distT="0" distB="0" distL="0" distR="0">
            <wp:extent cx="5940425" cy="7228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DF" w:rsidRDefault="00043EDF"/>
    <w:p w:rsidR="00053D6E" w:rsidRDefault="00053D6E"/>
    <w:sectPr w:rsidR="00053D6E" w:rsidSect="00327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E33"/>
    <w:rsid w:val="00043EDF"/>
    <w:rsid w:val="00053D6E"/>
    <w:rsid w:val="00327EDC"/>
    <w:rsid w:val="0071527C"/>
    <w:rsid w:val="00915E83"/>
    <w:rsid w:val="00C67A16"/>
    <w:rsid w:val="00FE2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DC"/>
  </w:style>
  <w:style w:type="paragraph" w:styleId="3">
    <w:name w:val="heading 3"/>
    <w:basedOn w:val="a"/>
    <w:link w:val="30"/>
    <w:uiPriority w:val="9"/>
    <w:qFormat/>
    <w:rsid w:val="00053D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D6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53D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5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О</dc:creator>
  <cp:keywords/>
  <dc:description/>
  <cp:lastModifiedBy>Володькин Павел</cp:lastModifiedBy>
  <cp:revision>4</cp:revision>
  <cp:lastPrinted>2020-12-17T06:35:00Z</cp:lastPrinted>
  <dcterms:created xsi:type="dcterms:W3CDTF">2020-12-17T06:27:00Z</dcterms:created>
  <dcterms:modified xsi:type="dcterms:W3CDTF">2020-12-17T06:54:00Z</dcterms:modified>
</cp:coreProperties>
</file>